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C833" w14:textId="77777777" w:rsidR="00B27D38" w:rsidRDefault="00644708" w:rsidP="000F509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 </w:t>
      </w:r>
      <w:r w:rsidR="006E4617">
        <w:rPr>
          <w:i/>
          <w:sz w:val="36"/>
          <w:szCs w:val="36"/>
        </w:rPr>
        <w:t>Réunion repas de l’AOC</w:t>
      </w:r>
      <w:r>
        <w:rPr>
          <w:i/>
          <w:sz w:val="36"/>
          <w:szCs w:val="36"/>
        </w:rPr>
        <w:t> </w:t>
      </w:r>
    </w:p>
    <w:p w14:paraId="150CF7D7" w14:textId="2291EACF" w:rsidR="00B27D38" w:rsidRDefault="006E4617">
      <w:pPr>
        <w:jc w:val="center"/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 xml:space="preserve">Vendredi </w:t>
      </w:r>
      <w:r w:rsidR="004831C1">
        <w:rPr>
          <w:sz w:val="36"/>
          <w:szCs w:val="36"/>
          <w:lang w:val="fr-BE"/>
        </w:rPr>
        <w:t>1</w:t>
      </w:r>
      <w:r w:rsidR="008C118E">
        <w:rPr>
          <w:sz w:val="36"/>
          <w:szCs w:val="36"/>
          <w:lang w:val="fr-BE"/>
        </w:rPr>
        <w:t>6</w:t>
      </w:r>
      <w:r>
        <w:rPr>
          <w:sz w:val="36"/>
          <w:szCs w:val="36"/>
          <w:lang w:val="fr-BE"/>
        </w:rPr>
        <w:t xml:space="preserve"> </w:t>
      </w:r>
      <w:r w:rsidR="004831C1">
        <w:rPr>
          <w:sz w:val="36"/>
          <w:szCs w:val="36"/>
          <w:lang w:val="fr-BE"/>
        </w:rPr>
        <w:t>décembre 2022</w:t>
      </w:r>
    </w:p>
    <w:p w14:paraId="2D8CA622" w14:textId="77777777" w:rsidR="00B27D38" w:rsidRDefault="000A2AFA">
      <w:pPr>
        <w:jc w:val="center"/>
      </w:pPr>
      <w:r>
        <w:rPr>
          <w:noProof/>
          <w:sz w:val="36"/>
          <w:szCs w:val="36"/>
          <w:lang w:val="fr-BE"/>
        </w:rPr>
        <w:drawing>
          <wp:inline distT="0" distB="0" distL="0" distR="0" wp14:anchorId="0326F5DA" wp14:editId="08B25CD1">
            <wp:extent cx="2409828" cy="1066803"/>
            <wp:effectExtent l="0" t="0" r="9522" b="0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883" t="4932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CE3495" w14:textId="77777777" w:rsidR="006E4617" w:rsidRDefault="006E4617" w:rsidP="00A0155A"/>
    <w:p w14:paraId="0CC3DD86" w14:textId="46917656" w:rsidR="006E4617" w:rsidRDefault="00AE03E8" w:rsidP="006E4617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Auberge « </w:t>
      </w:r>
      <w:r w:rsidR="004831C1">
        <w:rPr>
          <w:b/>
          <w:bCs/>
          <w:i/>
          <w:iCs/>
          <w:sz w:val="24"/>
          <w:szCs w:val="24"/>
        </w:rPr>
        <w:t>Les 4 Lunes</w:t>
      </w:r>
      <w:r>
        <w:rPr>
          <w:b/>
          <w:bCs/>
          <w:i/>
          <w:iCs/>
          <w:sz w:val="24"/>
          <w:szCs w:val="24"/>
        </w:rPr>
        <w:t> »</w:t>
      </w:r>
    </w:p>
    <w:p w14:paraId="54893521" w14:textId="27659DDE" w:rsidR="006E4617" w:rsidRPr="00E95E3E" w:rsidRDefault="004831C1" w:rsidP="00AE03E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Rue du Château</w:t>
      </w:r>
      <w:r w:rsidR="00AE03E8">
        <w:rPr>
          <w:b/>
          <w:bCs/>
          <w:i/>
          <w:iCs/>
          <w:sz w:val="24"/>
          <w:szCs w:val="24"/>
        </w:rPr>
        <w:t xml:space="preserve"> à </w:t>
      </w:r>
      <w:r>
        <w:rPr>
          <w:b/>
          <w:bCs/>
          <w:i/>
          <w:iCs/>
          <w:sz w:val="24"/>
          <w:szCs w:val="24"/>
        </w:rPr>
        <w:t>Lavaux-S</w:t>
      </w:r>
      <w:r w:rsidR="00AE03E8">
        <w:rPr>
          <w:b/>
          <w:bCs/>
          <w:i/>
          <w:iCs/>
          <w:sz w:val="24"/>
          <w:szCs w:val="24"/>
        </w:rPr>
        <w:t>ain</w:t>
      </w:r>
      <w:r>
        <w:rPr>
          <w:b/>
          <w:bCs/>
          <w:i/>
          <w:iCs/>
          <w:sz w:val="24"/>
          <w:szCs w:val="24"/>
        </w:rPr>
        <w:t>t</w:t>
      </w:r>
      <w:r w:rsidR="00AE03E8">
        <w:rPr>
          <w:b/>
          <w:bCs/>
          <w:i/>
          <w:iCs/>
          <w:sz w:val="24"/>
          <w:szCs w:val="24"/>
        </w:rPr>
        <w:t>e</w:t>
      </w:r>
      <w:r>
        <w:rPr>
          <w:b/>
          <w:bCs/>
          <w:i/>
          <w:iCs/>
          <w:sz w:val="24"/>
          <w:szCs w:val="24"/>
        </w:rPr>
        <w:t>-Anne</w:t>
      </w:r>
    </w:p>
    <w:p w14:paraId="4AD4DBDF" w14:textId="77777777" w:rsidR="006E4617" w:rsidRDefault="006E4617" w:rsidP="006E4617"/>
    <w:p w14:paraId="6303C517" w14:textId="77D967A3" w:rsidR="006E4617" w:rsidRDefault="004831C1" w:rsidP="007E30D4">
      <w:pPr>
        <w:jc w:val="center"/>
        <w:rPr>
          <w:b/>
          <w:bCs/>
          <w:sz w:val="28"/>
          <w:szCs w:val="28"/>
          <w:u w:val="single"/>
        </w:rPr>
      </w:pPr>
      <w:r w:rsidRPr="004831C1">
        <w:rPr>
          <w:b/>
          <w:bCs/>
          <w:sz w:val="28"/>
          <w:szCs w:val="28"/>
          <w:u w:val="single"/>
        </w:rPr>
        <w:t>Bon de réservation</w:t>
      </w:r>
    </w:p>
    <w:p w14:paraId="2C04C51A" w14:textId="0765CE22" w:rsidR="00FC2273" w:rsidRDefault="00FC2273" w:rsidP="007E30D4">
      <w:pPr>
        <w:jc w:val="center"/>
        <w:rPr>
          <w:sz w:val="28"/>
          <w:szCs w:val="28"/>
        </w:rPr>
      </w:pPr>
      <w:r w:rsidRPr="00FC2273">
        <w:rPr>
          <w:sz w:val="28"/>
          <w:szCs w:val="28"/>
        </w:rPr>
        <w:t>NOM</w:t>
      </w:r>
      <w:r w:rsidR="00D56C64">
        <w:rPr>
          <w:sz w:val="28"/>
          <w:szCs w:val="28"/>
        </w:rPr>
        <w:t>(s)</w:t>
      </w:r>
      <w:r w:rsidRPr="00FC2273">
        <w:rPr>
          <w:sz w:val="28"/>
          <w:szCs w:val="28"/>
        </w:rPr>
        <w:t xml:space="preserve"> et PRENOM</w:t>
      </w:r>
      <w:r w:rsidR="004C0FE4">
        <w:rPr>
          <w:sz w:val="28"/>
          <w:szCs w:val="28"/>
        </w:rPr>
        <w:t>(s)</w:t>
      </w:r>
      <w:r w:rsidRPr="00FC2273">
        <w:rPr>
          <w:sz w:val="28"/>
          <w:szCs w:val="28"/>
        </w:rPr>
        <w:t>: _ _ _ _ _ _ _ _ _ _ _ _</w:t>
      </w:r>
      <w:r>
        <w:rPr>
          <w:sz w:val="28"/>
          <w:szCs w:val="28"/>
        </w:rPr>
        <w:t xml:space="preserve"> </w:t>
      </w:r>
    </w:p>
    <w:p w14:paraId="6A69D079" w14:textId="763ECCF3" w:rsidR="00FC2273" w:rsidRDefault="00FC2273" w:rsidP="007E3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Numéro de Membre : </w:t>
      </w:r>
      <w:r w:rsidRPr="00FC2273">
        <w:rPr>
          <w:sz w:val="28"/>
          <w:szCs w:val="28"/>
        </w:rPr>
        <w:t>_ _ _ _ _ _ _ _ _ _ _ _</w:t>
      </w:r>
    </w:p>
    <w:p w14:paraId="6249861A" w14:textId="39AA8F27" w:rsidR="00FC2273" w:rsidRDefault="00FC2273" w:rsidP="007E30D4">
      <w:pPr>
        <w:jc w:val="center"/>
        <w:rPr>
          <w:sz w:val="28"/>
          <w:szCs w:val="28"/>
        </w:rPr>
      </w:pPr>
    </w:p>
    <w:p w14:paraId="5298D46F" w14:textId="77777777" w:rsidR="00FC2273" w:rsidRPr="00FC2273" w:rsidRDefault="00FC2273" w:rsidP="007E30D4">
      <w:pPr>
        <w:jc w:val="center"/>
        <w:rPr>
          <w:sz w:val="28"/>
          <w:szCs w:val="28"/>
        </w:rPr>
      </w:pPr>
    </w:p>
    <w:p w14:paraId="5CB45893" w14:textId="77777777" w:rsidR="00C71F36" w:rsidRPr="00C71F36" w:rsidRDefault="00C71F36" w:rsidP="00C71F36">
      <w:pPr>
        <w:pStyle w:val="Paragraphedeliste"/>
        <w:spacing w:after="0"/>
        <w:rPr>
          <w:iCs/>
        </w:rPr>
      </w:pPr>
    </w:p>
    <w:p w14:paraId="0DB6F6EB" w14:textId="31BB4E6F" w:rsidR="007E30D4" w:rsidRPr="00A0155A" w:rsidRDefault="006E4617" w:rsidP="00644708">
      <w:pPr>
        <w:spacing w:after="0"/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 xml:space="preserve">Apéritif </w:t>
      </w:r>
      <w:r w:rsidR="004831C1" w:rsidRPr="00AE03E8">
        <w:rPr>
          <w:i/>
          <w:iCs/>
          <w:sz w:val="24"/>
          <w:szCs w:val="24"/>
          <w:u w:val="single"/>
        </w:rPr>
        <w:t>(</w:t>
      </w:r>
      <w:r w:rsidR="00AE03E8" w:rsidRPr="00AE03E8">
        <w:rPr>
          <w:i/>
          <w:iCs/>
          <w:sz w:val="24"/>
          <w:szCs w:val="24"/>
          <w:u w:val="single"/>
        </w:rPr>
        <w:t>cava</w:t>
      </w:r>
      <w:r w:rsidR="004831C1" w:rsidRPr="00AE03E8">
        <w:rPr>
          <w:i/>
          <w:iCs/>
          <w:sz w:val="24"/>
          <w:szCs w:val="24"/>
          <w:u w:val="single"/>
        </w:rPr>
        <w:t>)</w:t>
      </w:r>
      <w:r w:rsidR="004831C1">
        <w:rPr>
          <w:b/>
          <w:bCs/>
          <w:i/>
          <w:iCs/>
          <w:sz w:val="24"/>
          <w:szCs w:val="24"/>
          <w:u w:val="single"/>
        </w:rPr>
        <w:t xml:space="preserve"> à 19h30</w:t>
      </w:r>
    </w:p>
    <w:p w14:paraId="3F2B3DFC" w14:textId="77777777" w:rsidR="00C71F36" w:rsidRDefault="00C71F36" w:rsidP="00A0155A">
      <w:pPr>
        <w:jc w:val="both"/>
      </w:pPr>
    </w:p>
    <w:p w14:paraId="78F5B141" w14:textId="6D611B88" w:rsidR="007E30D4" w:rsidRPr="00A0155A" w:rsidRDefault="006E4617" w:rsidP="007E30D4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>Entrée :</w:t>
      </w:r>
      <w:r w:rsidR="004831C1">
        <w:rPr>
          <w:b/>
          <w:bCs/>
          <w:i/>
          <w:iCs/>
          <w:sz w:val="24"/>
          <w:szCs w:val="24"/>
          <w:u w:val="single"/>
        </w:rPr>
        <w:t xml:space="preserve"> au choix (cocher votre choix ainsi que le nombre</w:t>
      </w:r>
      <w:r w:rsidR="00AE03E8">
        <w:rPr>
          <w:b/>
          <w:bCs/>
          <w:i/>
          <w:iCs/>
          <w:sz w:val="24"/>
          <w:szCs w:val="24"/>
          <w:u w:val="single"/>
        </w:rPr>
        <w:t xml:space="preserve"> de convives</w:t>
      </w:r>
      <w:r w:rsidR="004831C1">
        <w:rPr>
          <w:b/>
          <w:bCs/>
          <w:i/>
          <w:iCs/>
          <w:sz w:val="24"/>
          <w:szCs w:val="24"/>
          <w:u w:val="single"/>
        </w:rPr>
        <w:t>)</w:t>
      </w:r>
    </w:p>
    <w:p w14:paraId="049DFA1C" w14:textId="1FF244FA" w:rsidR="006E4617" w:rsidRDefault="004831C1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----X Terrine de Gibier </w:t>
      </w:r>
      <w:r w:rsidRPr="00AE03E8">
        <w:rPr>
          <w:i/>
          <w:iCs/>
          <w:sz w:val="24"/>
          <w:szCs w:val="24"/>
        </w:rPr>
        <w:t>ou</w:t>
      </w:r>
    </w:p>
    <w:p w14:paraId="2C4CF59A" w14:textId="294EFA3A" w:rsidR="004831C1" w:rsidRPr="00E95E3E" w:rsidRDefault="004831C1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----X Toast aux champignons des bois</w:t>
      </w:r>
    </w:p>
    <w:p w14:paraId="3B90C270" w14:textId="77777777" w:rsidR="006E4617" w:rsidRDefault="006E4617" w:rsidP="007E30D4">
      <w:pPr>
        <w:jc w:val="both"/>
        <w:rPr>
          <w:b/>
          <w:bCs/>
        </w:rPr>
      </w:pPr>
    </w:p>
    <w:p w14:paraId="3B801A5B" w14:textId="4C4087A6" w:rsidR="006E4617" w:rsidRPr="00A0155A" w:rsidRDefault="006E4617" w:rsidP="007E30D4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>Plat</w:t>
      </w:r>
      <w:r w:rsidR="004831C1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3C7FDC77" w14:textId="579B7714" w:rsidR="006E4617" w:rsidRPr="00E95E3E" w:rsidRDefault="00FC2273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---X  </w:t>
      </w:r>
      <w:r w:rsidR="004831C1">
        <w:rPr>
          <w:sz w:val="24"/>
          <w:szCs w:val="24"/>
        </w:rPr>
        <w:t>Cuisse de canard confite, lentilles et chicons</w:t>
      </w:r>
    </w:p>
    <w:p w14:paraId="10399F0B" w14:textId="77777777" w:rsidR="006E4617" w:rsidRPr="00E95E3E" w:rsidRDefault="006E4617" w:rsidP="007E30D4">
      <w:pPr>
        <w:jc w:val="both"/>
      </w:pPr>
    </w:p>
    <w:p w14:paraId="0D972C5C" w14:textId="54F6B19B" w:rsidR="006E4617" w:rsidRDefault="004831C1" w:rsidP="007E30D4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Dessert</w:t>
      </w:r>
      <w:r w:rsidR="00AE03E8">
        <w:rPr>
          <w:b/>
          <w:bCs/>
          <w:i/>
          <w:iCs/>
          <w:sz w:val="24"/>
          <w:szCs w:val="24"/>
          <w:u w:val="single"/>
        </w:rPr>
        <w:t> :</w:t>
      </w:r>
      <w:r>
        <w:rPr>
          <w:b/>
          <w:bCs/>
          <w:i/>
          <w:iCs/>
          <w:sz w:val="24"/>
          <w:szCs w:val="24"/>
          <w:u w:val="single"/>
        </w:rPr>
        <w:t xml:space="preserve"> au choix (cocher votre choix ainsi que le nombre</w:t>
      </w:r>
      <w:r w:rsidR="00AE03E8">
        <w:rPr>
          <w:b/>
          <w:bCs/>
          <w:i/>
          <w:iCs/>
          <w:sz w:val="24"/>
          <w:szCs w:val="24"/>
          <w:u w:val="single"/>
        </w:rPr>
        <w:t xml:space="preserve"> de convives</w:t>
      </w:r>
      <w:r>
        <w:rPr>
          <w:b/>
          <w:bCs/>
          <w:i/>
          <w:iCs/>
          <w:sz w:val="24"/>
          <w:szCs w:val="24"/>
          <w:u w:val="single"/>
        </w:rPr>
        <w:t>)</w:t>
      </w:r>
    </w:p>
    <w:p w14:paraId="3BC7FD01" w14:textId="793B57AF" w:rsidR="004831C1" w:rsidRDefault="004831C1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---X Mousse au chocolat </w:t>
      </w:r>
      <w:r w:rsidRPr="00AE03E8">
        <w:rPr>
          <w:i/>
          <w:iCs/>
          <w:sz w:val="24"/>
          <w:szCs w:val="24"/>
        </w:rPr>
        <w:t>ou</w:t>
      </w:r>
    </w:p>
    <w:p w14:paraId="749FDB84" w14:textId="7B994789" w:rsidR="004831C1" w:rsidRDefault="004831C1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----X Parfait glac</w:t>
      </w:r>
      <w:r w:rsidR="00AE03E8">
        <w:rPr>
          <w:sz w:val="24"/>
          <w:szCs w:val="24"/>
        </w:rPr>
        <w:t>é</w:t>
      </w:r>
      <w:r>
        <w:rPr>
          <w:sz w:val="24"/>
          <w:szCs w:val="24"/>
        </w:rPr>
        <w:t xml:space="preserve"> sp</w:t>
      </w:r>
      <w:r w:rsidR="00AE03E8">
        <w:rPr>
          <w:sz w:val="24"/>
          <w:szCs w:val="24"/>
        </w:rPr>
        <w:t>é</w:t>
      </w:r>
      <w:r>
        <w:rPr>
          <w:sz w:val="24"/>
          <w:szCs w:val="24"/>
        </w:rPr>
        <w:t xml:space="preserve">culoos </w:t>
      </w:r>
      <w:r w:rsidRPr="00AE03E8">
        <w:rPr>
          <w:i/>
          <w:iCs/>
          <w:sz w:val="24"/>
          <w:szCs w:val="24"/>
        </w:rPr>
        <w:t>ou</w:t>
      </w:r>
    </w:p>
    <w:p w14:paraId="2C5B4584" w14:textId="6A93D143" w:rsidR="004831C1" w:rsidRPr="004831C1" w:rsidRDefault="004831C1" w:rsidP="007E30D4">
      <w:pPr>
        <w:jc w:val="both"/>
      </w:pPr>
      <w:r>
        <w:rPr>
          <w:sz w:val="24"/>
          <w:szCs w:val="24"/>
        </w:rPr>
        <w:t>----X Crème caramel beurre salé</w:t>
      </w:r>
    </w:p>
    <w:p w14:paraId="7B8D8435" w14:textId="77777777" w:rsidR="006E4617" w:rsidRDefault="006E4617" w:rsidP="007E30D4">
      <w:pPr>
        <w:jc w:val="both"/>
        <w:rPr>
          <w:b/>
          <w:bCs/>
        </w:rPr>
      </w:pPr>
    </w:p>
    <w:p w14:paraId="7F15EDB2" w14:textId="1C50C1AD" w:rsidR="006E4617" w:rsidRPr="00A0155A" w:rsidRDefault="006E4617" w:rsidP="007E30D4">
      <w:pPr>
        <w:jc w:val="both"/>
        <w:rPr>
          <w:b/>
          <w:bCs/>
          <w:sz w:val="24"/>
          <w:szCs w:val="24"/>
          <w:u w:val="single"/>
        </w:rPr>
      </w:pPr>
      <w:r w:rsidRPr="00A0155A">
        <w:rPr>
          <w:b/>
          <w:bCs/>
          <w:sz w:val="24"/>
          <w:szCs w:val="24"/>
          <w:u w:val="single"/>
        </w:rPr>
        <w:t xml:space="preserve">Accompagnement </w:t>
      </w:r>
    </w:p>
    <w:p w14:paraId="074CBD07" w14:textId="59264CB6" w:rsidR="006E4617" w:rsidRPr="006E4617" w:rsidRDefault="004831C1" w:rsidP="007E30D4">
      <w:pPr>
        <w:jc w:val="both"/>
      </w:pPr>
      <w:r>
        <w:t>Café, eau et ½ bouteille de vin par personne</w:t>
      </w:r>
      <w:r w:rsidR="006E4617" w:rsidRPr="006E4617">
        <w:t>.</w:t>
      </w:r>
    </w:p>
    <w:p w14:paraId="25FC76A8" w14:textId="77777777" w:rsidR="00C71F36" w:rsidRDefault="00C71F36" w:rsidP="007E30D4">
      <w:pPr>
        <w:jc w:val="both"/>
        <w:rPr>
          <w:b/>
          <w:bCs/>
        </w:rPr>
      </w:pPr>
    </w:p>
    <w:p w14:paraId="6160DEF3" w14:textId="5163B625" w:rsidR="00E95E3E" w:rsidRDefault="000A2AFA">
      <w:pPr>
        <w:jc w:val="both"/>
        <w:rPr>
          <w:bCs/>
        </w:rPr>
      </w:pPr>
      <w:r>
        <w:rPr>
          <w:bCs/>
        </w:rPr>
        <w:t xml:space="preserve">Le </w:t>
      </w:r>
      <w:r w:rsidR="00E95E3E">
        <w:rPr>
          <w:bCs/>
        </w:rPr>
        <w:t>tout au prix de</w:t>
      </w:r>
      <w:r>
        <w:rPr>
          <w:bCs/>
        </w:rPr>
        <w:t xml:space="preserve"> </w:t>
      </w:r>
      <w:r w:rsidR="004831C1">
        <w:rPr>
          <w:b/>
        </w:rPr>
        <w:t>50</w:t>
      </w:r>
      <w:r w:rsidRPr="00A0155A">
        <w:rPr>
          <w:b/>
        </w:rPr>
        <w:t xml:space="preserve"> euros</w:t>
      </w:r>
      <w:r>
        <w:rPr>
          <w:bCs/>
        </w:rPr>
        <w:t xml:space="preserve"> par personne </w:t>
      </w:r>
    </w:p>
    <w:p w14:paraId="2A206B40" w14:textId="38BF44A0" w:rsidR="00AE03E8" w:rsidRDefault="00E95E3E">
      <w:pPr>
        <w:jc w:val="both"/>
        <w:rPr>
          <w:b/>
        </w:rPr>
      </w:pPr>
      <w:r>
        <w:rPr>
          <w:bCs/>
        </w:rPr>
        <w:t xml:space="preserve">Le paiement </w:t>
      </w:r>
      <w:r w:rsidR="000A2AFA">
        <w:rPr>
          <w:bCs/>
        </w:rPr>
        <w:t>au compte BE93 7320 3925 7567 de l’AOC fera office de réservation.</w:t>
      </w:r>
      <w:r>
        <w:rPr>
          <w:bCs/>
        </w:rPr>
        <w:t xml:space="preserve"> </w:t>
      </w:r>
      <w:r w:rsidR="000A2AFA">
        <w:rPr>
          <w:bCs/>
        </w:rPr>
        <w:t xml:space="preserve"> Il devra être effectué </w:t>
      </w:r>
      <w:r w:rsidR="000A2AFA" w:rsidRPr="00C10E94">
        <w:rPr>
          <w:b/>
        </w:rPr>
        <w:t>avant</w:t>
      </w:r>
      <w:r w:rsidR="00324CA8" w:rsidRPr="00C10E94">
        <w:rPr>
          <w:b/>
        </w:rPr>
        <w:t xml:space="preserve"> le</w:t>
      </w:r>
      <w:r w:rsidR="006E4617">
        <w:rPr>
          <w:b/>
        </w:rPr>
        <w:t xml:space="preserve"> </w:t>
      </w:r>
      <w:r w:rsidR="004831C1">
        <w:rPr>
          <w:b/>
        </w:rPr>
        <w:t>1</w:t>
      </w:r>
      <w:r w:rsidR="004831C1" w:rsidRPr="004831C1">
        <w:rPr>
          <w:b/>
          <w:vertAlign w:val="superscript"/>
        </w:rPr>
        <w:t>er</w:t>
      </w:r>
      <w:r w:rsidR="004831C1">
        <w:rPr>
          <w:b/>
        </w:rPr>
        <w:t xml:space="preserve"> décembre 2022</w:t>
      </w:r>
      <w:r w:rsidR="00A0155A">
        <w:rPr>
          <w:b/>
        </w:rPr>
        <w:t xml:space="preserve"> </w:t>
      </w:r>
    </w:p>
    <w:p w14:paraId="69873599" w14:textId="2F63B64D" w:rsidR="00A0155A" w:rsidRPr="00C10E94" w:rsidRDefault="004831C1">
      <w:pPr>
        <w:jc w:val="both"/>
        <w:rPr>
          <w:b/>
        </w:rPr>
      </w:pPr>
      <w:r>
        <w:rPr>
          <w:b/>
        </w:rPr>
        <w:t>ATTENTION LE NOMBRE DE PLACE</w:t>
      </w:r>
      <w:r w:rsidR="00AE03E8">
        <w:rPr>
          <w:b/>
        </w:rPr>
        <w:t>S</w:t>
      </w:r>
      <w:r>
        <w:rPr>
          <w:b/>
        </w:rPr>
        <w:t xml:space="preserve"> ETANT LIMITE LES PREMIERS INSCRITS AURONT PRIORITE</w:t>
      </w:r>
      <w:r w:rsidR="00AE03E8">
        <w:rPr>
          <w:b/>
        </w:rPr>
        <w:t>.</w:t>
      </w:r>
    </w:p>
    <w:p w14:paraId="65992B09" w14:textId="77777777" w:rsidR="00AE03E8" w:rsidRDefault="00AE03E8">
      <w:pPr>
        <w:jc w:val="both"/>
        <w:rPr>
          <w:b/>
          <w:u w:val="single"/>
        </w:rPr>
      </w:pPr>
    </w:p>
    <w:p w14:paraId="03202BF1" w14:textId="006609F8" w:rsidR="006E4617" w:rsidRDefault="000A2AFA">
      <w:pPr>
        <w:jc w:val="both"/>
        <w:rPr>
          <w:b/>
          <w:u w:val="single"/>
        </w:rPr>
      </w:pPr>
      <w:r>
        <w:rPr>
          <w:b/>
          <w:u w:val="single"/>
        </w:rPr>
        <w:t>Il faut auss</w:t>
      </w:r>
      <w:r w:rsidR="006E4617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="00A0155A">
        <w:rPr>
          <w:b/>
          <w:u w:val="single"/>
        </w:rPr>
        <w:t>compléter</w:t>
      </w:r>
      <w:r w:rsidR="000F5097">
        <w:rPr>
          <w:b/>
          <w:u w:val="single"/>
        </w:rPr>
        <w:t xml:space="preserve"> </w:t>
      </w:r>
      <w:r w:rsidR="00A0155A">
        <w:rPr>
          <w:b/>
          <w:u w:val="single"/>
        </w:rPr>
        <w:t>l</w:t>
      </w:r>
      <w:r w:rsidR="006E4617">
        <w:rPr>
          <w:b/>
          <w:u w:val="single"/>
        </w:rPr>
        <w:t>’agenda sur le site internet de l’AOC</w:t>
      </w:r>
    </w:p>
    <w:p w14:paraId="04426B9C" w14:textId="77777777" w:rsidR="00C10E94" w:rsidRPr="006E4617" w:rsidRDefault="00644708">
      <w:pPr>
        <w:jc w:val="both"/>
        <w:rPr>
          <w:b/>
          <w:u w:val="single"/>
        </w:rPr>
      </w:pPr>
      <w:r w:rsidRPr="00644708">
        <w:rPr>
          <w:bCs/>
        </w:rPr>
        <w:t>Si l’un d’entre vous devait rencontrer des difficultés pour ce faire, il peut bien entendu prendre contact avec notre dévoué secrétaire.</w:t>
      </w:r>
    </w:p>
    <w:sectPr w:rsidR="00C10E94" w:rsidRPr="006E461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A94C" w14:textId="77777777" w:rsidR="004918EB" w:rsidRDefault="004918EB">
      <w:pPr>
        <w:spacing w:after="0"/>
      </w:pPr>
      <w:r>
        <w:separator/>
      </w:r>
    </w:p>
  </w:endnote>
  <w:endnote w:type="continuationSeparator" w:id="0">
    <w:p w14:paraId="532B2CE1" w14:textId="77777777" w:rsidR="004918EB" w:rsidRDefault="00491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A53E" w14:textId="77777777" w:rsidR="004918EB" w:rsidRDefault="004918E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8BF401" w14:textId="77777777" w:rsidR="004918EB" w:rsidRDefault="004918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F5"/>
    <w:multiLevelType w:val="hybridMultilevel"/>
    <w:tmpl w:val="F9FE4E16"/>
    <w:lvl w:ilvl="0" w:tplc="FE6A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9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38"/>
    <w:rsid w:val="00045393"/>
    <w:rsid w:val="00047810"/>
    <w:rsid w:val="000A2AFA"/>
    <w:rsid w:val="000F5097"/>
    <w:rsid w:val="001B5F40"/>
    <w:rsid w:val="00266D94"/>
    <w:rsid w:val="00324CA8"/>
    <w:rsid w:val="003305DC"/>
    <w:rsid w:val="00354497"/>
    <w:rsid w:val="003D49C5"/>
    <w:rsid w:val="00400785"/>
    <w:rsid w:val="00457E91"/>
    <w:rsid w:val="004831C1"/>
    <w:rsid w:val="004918EB"/>
    <w:rsid w:val="004C0FE4"/>
    <w:rsid w:val="004D616F"/>
    <w:rsid w:val="0051248B"/>
    <w:rsid w:val="005162D9"/>
    <w:rsid w:val="0055005B"/>
    <w:rsid w:val="005C0742"/>
    <w:rsid w:val="00644708"/>
    <w:rsid w:val="00676E5A"/>
    <w:rsid w:val="006B72C2"/>
    <w:rsid w:val="006E4617"/>
    <w:rsid w:val="00713BBE"/>
    <w:rsid w:val="007A457C"/>
    <w:rsid w:val="007A4CB1"/>
    <w:rsid w:val="007C662D"/>
    <w:rsid w:val="007E30D4"/>
    <w:rsid w:val="0089446E"/>
    <w:rsid w:val="00895ED8"/>
    <w:rsid w:val="008C118E"/>
    <w:rsid w:val="00920F10"/>
    <w:rsid w:val="009A1DEA"/>
    <w:rsid w:val="009C7CEF"/>
    <w:rsid w:val="00A0155A"/>
    <w:rsid w:val="00AE03E8"/>
    <w:rsid w:val="00B27D38"/>
    <w:rsid w:val="00B34CBC"/>
    <w:rsid w:val="00B34F40"/>
    <w:rsid w:val="00C10E94"/>
    <w:rsid w:val="00C55F73"/>
    <w:rsid w:val="00C71F36"/>
    <w:rsid w:val="00CB7D45"/>
    <w:rsid w:val="00D56C64"/>
    <w:rsid w:val="00E95E3E"/>
    <w:rsid w:val="00F14A92"/>
    <w:rsid w:val="00F23411"/>
    <w:rsid w:val="00F51078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B91"/>
  <w15:docId w15:val="{BE6DFD8C-5565-4FF9-A757-DA2030B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">
    <w:name w:val="Mention"/>
    <w:basedOn w:val="Policepardfaut"/>
    <w:rPr>
      <w:color w:val="2B579A"/>
      <w:shd w:val="clear" w:color="auto" w:fill="E6E6E6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550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008</dc:creator>
  <dc:description/>
  <cp:lastModifiedBy>Eric Vos</cp:lastModifiedBy>
  <cp:revision>27</cp:revision>
  <cp:lastPrinted>2021-06-15T09:26:00Z</cp:lastPrinted>
  <dcterms:created xsi:type="dcterms:W3CDTF">2021-05-03T08:54:00Z</dcterms:created>
  <dcterms:modified xsi:type="dcterms:W3CDTF">2022-11-04T19:23:00Z</dcterms:modified>
</cp:coreProperties>
</file>